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6291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Reklamácia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(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uplatnenie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práv z chybného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plnenia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>)</w:t>
      </w:r>
    </w:p>
    <w:p w14:paraId="209C071B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Adresát (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predávajúci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):</w:t>
      </w:r>
    </w:p>
    <w:p w14:paraId="63F06628" w14:textId="77777777" w:rsidR="00667A76" w:rsidRPr="005A4A7E" w:rsidRDefault="00667A76" w:rsidP="00667A76">
      <w:pPr>
        <w:pStyle w:val="Normlnweb"/>
        <w:shd w:val="clear" w:color="auto" w:fill="FFFFFF"/>
        <w:spacing w:after="0" w:afterAutospacing="0"/>
        <w:rPr>
          <w:rFonts w:ascii="Roboto" w:hAnsi="Roboto"/>
          <w:b/>
          <w:bCs/>
        </w:rPr>
      </w:pPr>
      <w:proofErr w:type="spellStart"/>
      <w:r w:rsidRPr="005A4A7E">
        <w:rPr>
          <w:rFonts w:ascii="Roboto" w:hAnsi="Roboto"/>
          <w:b/>
          <w:bCs/>
        </w:rPr>
        <w:t>Xmarton</w:t>
      </w:r>
      <w:proofErr w:type="spellEnd"/>
      <w:r w:rsidRPr="005A4A7E">
        <w:rPr>
          <w:rFonts w:ascii="Roboto" w:hAnsi="Roboto"/>
          <w:b/>
          <w:bCs/>
        </w:rPr>
        <w:t xml:space="preserve"> Slovakia s.r.o.</w:t>
      </w:r>
    </w:p>
    <w:p w14:paraId="188BF8E1" w14:textId="77777777" w:rsidR="00667A76" w:rsidRPr="005A4A7E" w:rsidRDefault="00667A76" w:rsidP="00667A76">
      <w:pPr>
        <w:pStyle w:val="Normlnweb"/>
        <w:shd w:val="clear" w:color="auto" w:fill="FFFFFF"/>
        <w:spacing w:after="0" w:afterAutospacing="0"/>
        <w:rPr>
          <w:rFonts w:ascii="Roboto" w:hAnsi="Roboto"/>
          <w:b/>
          <w:bCs/>
        </w:rPr>
      </w:pPr>
      <w:r w:rsidRPr="005A4A7E">
        <w:rPr>
          <w:rFonts w:ascii="Roboto" w:hAnsi="Roboto"/>
          <w:b/>
          <w:bCs/>
        </w:rPr>
        <w:t xml:space="preserve">IČO: </w:t>
      </w:r>
      <w:r w:rsidRPr="005A4A7E">
        <w:rPr>
          <w:rFonts w:ascii="Roboto" w:hAnsi="Roboto"/>
          <w:b/>
          <w:bCs/>
          <w:sz w:val="22"/>
          <w:szCs w:val="22"/>
          <w:shd w:val="clear" w:color="auto" w:fill="FFFFFF"/>
        </w:rPr>
        <w:t>52 627 349</w:t>
      </w:r>
      <w:r w:rsidRPr="005A4A7E">
        <w:rPr>
          <w:rFonts w:ascii="Roboto" w:hAnsi="Roboto"/>
          <w:b/>
          <w:bCs/>
        </w:rPr>
        <w:br/>
      </w:r>
      <w:proofErr w:type="spellStart"/>
      <w:r w:rsidRPr="005A4A7E">
        <w:rPr>
          <w:rFonts w:ascii="Roboto" w:hAnsi="Roboto"/>
          <w:b/>
          <w:bCs/>
        </w:rPr>
        <w:t>Kopčianska</w:t>
      </w:r>
      <w:proofErr w:type="spellEnd"/>
      <w:r w:rsidRPr="005A4A7E">
        <w:rPr>
          <w:rFonts w:ascii="Roboto" w:hAnsi="Roboto"/>
          <w:b/>
          <w:bCs/>
        </w:rPr>
        <w:t xml:space="preserve"> </w:t>
      </w:r>
      <w:proofErr w:type="gramStart"/>
      <w:r w:rsidRPr="005A4A7E">
        <w:rPr>
          <w:rFonts w:ascii="Roboto" w:hAnsi="Roboto"/>
          <w:b/>
          <w:bCs/>
        </w:rPr>
        <w:t>94b</w:t>
      </w:r>
      <w:proofErr w:type="gramEnd"/>
      <w:r w:rsidRPr="005A4A7E">
        <w:rPr>
          <w:rFonts w:ascii="Roboto" w:hAnsi="Roboto"/>
          <w:b/>
          <w:bCs/>
        </w:rPr>
        <w:br/>
        <w:t>851 01 Bratislava Slovenská republika</w:t>
      </w:r>
    </w:p>
    <w:p w14:paraId="4CD79C3D" w14:textId="77777777" w:rsidR="00667A76" w:rsidRPr="005A4A7E" w:rsidRDefault="00667A76" w:rsidP="00667A76">
      <w:pPr>
        <w:pStyle w:val="Normlnweb"/>
        <w:shd w:val="clear" w:color="auto" w:fill="FFFFFF"/>
        <w:rPr>
          <w:b/>
          <w:bCs/>
        </w:rPr>
      </w:pPr>
      <w:r w:rsidRPr="005A4A7E">
        <w:rPr>
          <w:rFonts w:ascii="Roboto" w:hAnsi="Roboto"/>
          <w:b/>
          <w:bCs/>
        </w:rPr>
        <w:t>emailová adresa: info@xmarton.sk</w:t>
      </w:r>
      <w:r w:rsidRPr="005A4A7E">
        <w:rPr>
          <w:b/>
          <w:bCs/>
        </w:rPr>
        <w:t xml:space="preserve"> </w:t>
      </w:r>
    </w:p>
    <w:p w14:paraId="135CD5AD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Oznamujem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/ oznamujeme (*), že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reklamujem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/ reklamujeme (*) vady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tohto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tovaru </w:t>
      </w:r>
      <w:r>
        <w:rPr>
          <w:rFonts w:ascii="Helvetica" w:hAnsi="Helvetica" w:cs="Helvetica"/>
          <w:color w:val="000000"/>
          <w:sz w:val="23"/>
          <w:szCs w:val="23"/>
        </w:rPr>
        <w:t xml:space="preserve">(prosím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špecifikujte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)</w:t>
      </w:r>
    </w:p>
    <w:p w14:paraId="6B7E0D16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14:paraId="5DC8EA85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Dátum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objednania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tovaru (*) /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dátum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prijatia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tovaru (*) /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dátum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vystavenia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faktúry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(*)</w:t>
      </w:r>
    </w:p>
    <w:p w14:paraId="7FD9CEF3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……………………………………………………………………………………………………………………………</w:t>
      </w:r>
    </w:p>
    <w:p w14:paraId="61E529ED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Číslo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faktúry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(*) / číslo objednávky (*) (nepovinné **)</w:t>
      </w:r>
    </w:p>
    <w:p w14:paraId="2F86476F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……………………………………………………………………………………………………………………………</w:t>
      </w:r>
    </w:p>
    <w:p w14:paraId="4D6F3B19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Obsah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reklamácie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(popis vady)</w:t>
      </w:r>
      <w:r>
        <w:rPr>
          <w:rFonts w:ascii="Helvetica" w:hAnsi="Helvetica" w:cs="Helvetica"/>
          <w:color w:val="000000"/>
          <w:sz w:val="23"/>
          <w:szCs w:val="23"/>
        </w:rPr>
        <w:t> (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čo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najpodrobnejšie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prosím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špecifikujte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vadu,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kedy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a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akým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spôsobom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a za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akých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okolností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sa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vada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prejavuje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absencia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deklarovaných vlastností;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ak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to umožňuje povaha vady, doložte prosím vadu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fotografiami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podstatne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tak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uľahčíte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aj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skrátite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proces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vybavenia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reklamácie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)</w:t>
      </w:r>
    </w:p>
    <w:p w14:paraId="3F3B1CC0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59CAD674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Kupujúcim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navrhovaný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spôsob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vybavenia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reklamácie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 (prosím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zakrúžkujte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)</w:t>
      </w:r>
    </w:p>
    <w:p w14:paraId="5591FEC6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a) oprava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veci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(tovar), b)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dodanie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novej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veci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(tovar), c)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zľava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s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kúpnej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ceny tovaru, d)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odstúpenie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od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zmluvy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vrátenie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tovaru /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vrátenie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kúpnej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ceny)</w:t>
      </w:r>
      <w:r>
        <w:rPr>
          <w:rFonts w:ascii="Helvetica" w:hAnsi="Helvetica" w:cs="Helvetica"/>
          <w:color w:val="000000"/>
          <w:sz w:val="23"/>
          <w:szCs w:val="23"/>
        </w:rPr>
        <w:br/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Meno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a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priezvisko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kupujúceho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>/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kupujúcich</w:t>
      </w:r>
      <w:proofErr w:type="spellEnd"/>
    </w:p>
    <w:p w14:paraId="5CE7DB94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……………………………………………………………………………………………………………………………</w:t>
      </w:r>
    </w:p>
    <w:p w14:paraId="45DF9AF3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iln"/>
          <w:rFonts w:ascii="Helvetica" w:hAnsi="Helvetica" w:cs="Helvetica"/>
          <w:color w:val="000000"/>
          <w:sz w:val="23"/>
          <w:szCs w:val="23"/>
        </w:rPr>
        <w:lastRenderedPageBreak/>
        <w:t xml:space="preserve">Adresa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kupujúceho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/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kupujúcich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 (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kontaktné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 xml:space="preserve">údaje -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korešpondenčná</w:t>
      </w:r>
      <w:proofErr w:type="spellEnd"/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/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spiatočná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/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dodacia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adresa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ak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je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iná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ako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adresa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fakturačná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telefón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/ fax / mobil, e-mail, IČO / DIČ)</w:t>
      </w:r>
    </w:p>
    <w:p w14:paraId="2E48427B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252B393C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Dátum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uplatnenia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reklamácie</w:t>
      </w:r>
      <w:proofErr w:type="spellEnd"/>
    </w:p>
    <w:p w14:paraId="063F7064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………………………………………………</w:t>
      </w:r>
    </w:p>
    <w:p w14:paraId="4AC76BA4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iln"/>
          <w:rFonts w:ascii="Helvetica" w:hAnsi="Helvetica" w:cs="Helvetica"/>
          <w:color w:val="000000"/>
          <w:sz w:val="23"/>
          <w:szCs w:val="23"/>
        </w:rPr>
        <w:t xml:space="preserve">Podpis 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kupujúceho</w:t>
      </w:r>
      <w:proofErr w:type="spellEnd"/>
      <w:r>
        <w:rPr>
          <w:rStyle w:val="Siln"/>
          <w:rFonts w:ascii="Helvetica" w:hAnsi="Helvetica" w:cs="Helvetica"/>
          <w:color w:val="000000"/>
          <w:sz w:val="23"/>
          <w:szCs w:val="23"/>
        </w:rPr>
        <w:t>/</w:t>
      </w:r>
      <w:proofErr w:type="spellStart"/>
      <w:r>
        <w:rPr>
          <w:rStyle w:val="Siln"/>
          <w:rFonts w:ascii="Helvetica" w:hAnsi="Helvetica" w:cs="Helvetica"/>
          <w:color w:val="000000"/>
          <w:sz w:val="23"/>
          <w:szCs w:val="23"/>
        </w:rPr>
        <w:t>kupujúcich</w:t>
      </w:r>
      <w:proofErr w:type="spellEnd"/>
    </w:p>
    <w:p w14:paraId="5F795F13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………………………………………………</w:t>
      </w:r>
    </w:p>
    <w:p w14:paraId="4E413657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 </w:t>
      </w:r>
    </w:p>
    <w:p w14:paraId="36CE8AA9" w14:textId="77777777" w:rsidR="002A6555" w:rsidRDefault="002A6555" w:rsidP="002A6555">
      <w:pPr>
        <w:pStyle w:val="Normlnweb"/>
        <w:spacing w:before="0" w:beforeAutospacing="0" w:after="24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(*)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Nehodiace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sa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prečiarknite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alebo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údaje doplňte.</w:t>
      </w:r>
      <w:r>
        <w:rPr>
          <w:rFonts w:ascii="Helvetica" w:hAnsi="Helvetica" w:cs="Helvetica"/>
          <w:color w:val="000000"/>
          <w:sz w:val="23"/>
          <w:szCs w:val="23"/>
        </w:rPr>
        <w:br/>
        <w:t xml:space="preserve">(**) Ide o nepovinný údaj, jeho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uvedenie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však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urýchli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vybavenie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požiadavky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.</w:t>
      </w:r>
    </w:p>
    <w:p w14:paraId="756F7217" w14:textId="77777777" w:rsidR="002F4F40" w:rsidRDefault="002F4F40"/>
    <w:sectPr w:rsidR="002F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5"/>
    <w:rsid w:val="002A6555"/>
    <w:rsid w:val="002F4F40"/>
    <w:rsid w:val="005A4A7E"/>
    <w:rsid w:val="00667A76"/>
    <w:rsid w:val="00D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1B00"/>
  <w15:chartTrackingRefBased/>
  <w15:docId w15:val="{B64E78BA-0477-4C13-9D2F-83D54067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A6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3</dc:creator>
  <cp:keywords/>
  <dc:description/>
  <cp:lastModifiedBy>Win 3</cp:lastModifiedBy>
  <cp:revision>3</cp:revision>
  <dcterms:created xsi:type="dcterms:W3CDTF">2024-03-18T19:58:00Z</dcterms:created>
  <dcterms:modified xsi:type="dcterms:W3CDTF">2024-03-18T20:10:00Z</dcterms:modified>
</cp:coreProperties>
</file>